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E0B33" w14:textId="5990C907" w:rsidR="008A4B93" w:rsidRPr="00D30618" w:rsidRDefault="00B17139" w:rsidP="00D30618">
      <w:pPr>
        <w:jc w:val="center"/>
        <w:rPr>
          <w:rFonts w:ascii="BIZ UDP明朝 Medium" w:eastAsia="BIZ UDP明朝 Medium" w:hAnsi="BIZ UDP明朝 Medium"/>
          <w:sz w:val="108"/>
          <w:szCs w:val="108"/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30618">
        <w:rPr>
          <w:rFonts w:ascii="BIZ UDP明朝 Medium" w:eastAsia="BIZ UDP明朝 Medium" w:hAnsi="BIZ UDP明朝 Medium" w:hint="eastAsia"/>
          <w:sz w:val="108"/>
          <w:szCs w:val="108"/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キッチンスタジオJW</w:t>
      </w:r>
    </w:p>
    <w:p w14:paraId="2EF9F848" w14:textId="77777777" w:rsidR="00B17139" w:rsidRDefault="00B17139"/>
    <w:p w14:paraId="68B375B3" w14:textId="1CD3DF59" w:rsidR="00B17139" w:rsidRPr="00B17139" w:rsidRDefault="00B17139" w:rsidP="00D30618">
      <w:pPr>
        <w:ind w:firstLineChars="200" w:firstLine="800"/>
        <w:rPr>
          <w:rFonts w:ascii="BIZ UDP明朝 Medium" w:eastAsia="BIZ UDP明朝 Medium" w:hAnsi="BIZ UDP明朝 Medium"/>
          <w:color w:val="215E99" w:themeColor="text2" w:themeTint="BF"/>
          <w:sz w:val="40"/>
          <w:szCs w:val="40"/>
        </w:rPr>
      </w:pPr>
      <w:r>
        <w:rPr>
          <w:rFonts w:ascii="BIZ UDP明朝 Medium" w:eastAsia="BIZ UDP明朝 Medium" w:hAnsi="BIZ UDP明朝 Medium" w:hint="eastAsia"/>
          <w:color w:val="215E99" w:themeColor="text2" w:themeTint="BF"/>
          <w:sz w:val="40"/>
          <w:szCs w:val="40"/>
        </w:rPr>
        <w:t>動画・写真撮影に！</w:t>
      </w:r>
    </w:p>
    <w:p w14:paraId="43C4DA85" w14:textId="7921D054" w:rsidR="00B17139" w:rsidRPr="00B17139" w:rsidRDefault="00B17139" w:rsidP="00D30618">
      <w:pPr>
        <w:ind w:firstLineChars="800" w:firstLine="3200"/>
        <w:rPr>
          <w:rFonts w:ascii="BIZ UDP明朝 Medium" w:eastAsia="BIZ UDP明朝 Medium" w:hAnsi="BIZ UDP明朝 Medium"/>
          <w:color w:val="215E99" w:themeColor="text2" w:themeTint="BF"/>
          <w:sz w:val="40"/>
          <w:szCs w:val="40"/>
        </w:rPr>
      </w:pPr>
      <w:r w:rsidRPr="00B17139">
        <w:rPr>
          <w:rFonts w:ascii="BIZ UDP明朝 Medium" w:eastAsia="BIZ UDP明朝 Medium" w:hAnsi="BIZ UDP明朝 Medium" w:hint="eastAsia"/>
          <w:color w:val="215E99" w:themeColor="text2" w:themeTint="BF"/>
          <w:sz w:val="40"/>
          <w:szCs w:val="40"/>
        </w:rPr>
        <w:t>料理教室に！</w:t>
      </w:r>
    </w:p>
    <w:p w14:paraId="01081BB4" w14:textId="09548AD8" w:rsidR="00B17139" w:rsidRPr="00B17139" w:rsidRDefault="00B17139" w:rsidP="00D30618">
      <w:pPr>
        <w:ind w:firstLineChars="1100" w:firstLine="4400"/>
        <w:rPr>
          <w:rFonts w:ascii="BIZ UDP明朝 Medium" w:eastAsia="BIZ UDP明朝 Medium" w:hAnsi="BIZ UDP明朝 Medium"/>
          <w:color w:val="215E99" w:themeColor="text2" w:themeTint="BF"/>
          <w:sz w:val="40"/>
          <w:szCs w:val="40"/>
        </w:rPr>
      </w:pPr>
      <w:r w:rsidRPr="00B17139">
        <w:rPr>
          <w:rFonts w:ascii="BIZ UDP明朝 Medium" w:eastAsia="BIZ UDP明朝 Medium" w:hAnsi="BIZ UDP明朝 Medium" w:hint="eastAsia"/>
          <w:color w:val="215E99" w:themeColor="text2" w:themeTint="BF"/>
          <w:sz w:val="40"/>
          <w:szCs w:val="40"/>
        </w:rPr>
        <w:t>ホームパーティに！</w:t>
      </w:r>
    </w:p>
    <w:p w14:paraId="5ABD7FEE" w14:textId="3E87DCE9" w:rsidR="00B17139" w:rsidRDefault="00B17139"/>
    <w:sectPr w:rsidR="00B17139" w:rsidSect="00D306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77CF0" w14:textId="77777777" w:rsidR="00E229D5" w:rsidRDefault="00E229D5" w:rsidP="00421F3F">
      <w:r>
        <w:separator/>
      </w:r>
    </w:p>
  </w:endnote>
  <w:endnote w:type="continuationSeparator" w:id="0">
    <w:p w14:paraId="7A60C6F0" w14:textId="77777777" w:rsidR="00E229D5" w:rsidRDefault="00E229D5" w:rsidP="00421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9AFF4" w14:textId="77777777" w:rsidR="00E229D5" w:rsidRDefault="00E229D5" w:rsidP="00421F3F">
      <w:r>
        <w:separator/>
      </w:r>
    </w:p>
  </w:footnote>
  <w:footnote w:type="continuationSeparator" w:id="0">
    <w:p w14:paraId="5B1E80B2" w14:textId="77777777" w:rsidR="00E229D5" w:rsidRDefault="00E229D5" w:rsidP="00421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139"/>
    <w:rsid w:val="00073547"/>
    <w:rsid w:val="000E5957"/>
    <w:rsid w:val="0026625E"/>
    <w:rsid w:val="003F105A"/>
    <w:rsid w:val="00421F3F"/>
    <w:rsid w:val="008A4B93"/>
    <w:rsid w:val="008B5F9D"/>
    <w:rsid w:val="00920589"/>
    <w:rsid w:val="00955F55"/>
    <w:rsid w:val="00A92889"/>
    <w:rsid w:val="00B17139"/>
    <w:rsid w:val="00C93923"/>
    <w:rsid w:val="00D30618"/>
    <w:rsid w:val="00E229D5"/>
    <w:rsid w:val="00E56142"/>
    <w:rsid w:val="00F13DB1"/>
    <w:rsid w:val="00FA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B4F70"/>
  <w15:chartTrackingRefBased/>
  <w15:docId w15:val="{26C7F507-99CD-49FB-8578-95077D0B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71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1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71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71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1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71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71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71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71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171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171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1713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17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17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17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17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171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171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171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171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71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171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71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171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71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171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171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171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1713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21F3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21F3F"/>
  </w:style>
  <w:style w:type="paragraph" w:styleId="ac">
    <w:name w:val="footer"/>
    <w:basedOn w:val="a"/>
    <w:link w:val="ad"/>
    <w:uiPriority w:val="99"/>
    <w:unhideWhenUsed/>
    <w:rsid w:val="00421F3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21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4353-2896-4D35-BD5F-CC4101AE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</dc:creator>
  <cp:keywords/>
  <dc:description/>
  <cp:lastModifiedBy>k a</cp:lastModifiedBy>
  <cp:revision>8</cp:revision>
  <cp:lastPrinted>2024-09-25T06:22:00Z</cp:lastPrinted>
  <dcterms:created xsi:type="dcterms:W3CDTF">2024-07-08T04:57:00Z</dcterms:created>
  <dcterms:modified xsi:type="dcterms:W3CDTF">2024-10-03T03:01:00Z</dcterms:modified>
</cp:coreProperties>
</file>